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0E" w:rsidRPr="00BF12A0" w:rsidRDefault="005F274B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0">
        <w:rPr>
          <w:rFonts w:ascii="Times New Roman" w:hAnsi="Times New Roman" w:cs="Times New Roman"/>
          <w:b/>
          <w:sz w:val="28"/>
          <w:szCs w:val="28"/>
        </w:rPr>
        <w:t>Знать и соблюдать, чтобы жить</w:t>
      </w:r>
      <w:r w:rsidR="00842F29" w:rsidRPr="00BF12A0">
        <w:rPr>
          <w:rFonts w:ascii="Times New Roman" w:hAnsi="Times New Roman" w:cs="Times New Roman"/>
          <w:b/>
          <w:sz w:val="28"/>
          <w:szCs w:val="28"/>
        </w:rPr>
        <w:t>!</w:t>
      </w:r>
    </w:p>
    <w:p w:rsidR="00065309" w:rsidRDefault="00842F29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должны знать все! Знать и соблюдать! Это необходимо для того, чтобы можно было жить спокойно, не боясь, что в любой момент может случиться страшная огненная трагедия. И взрослые, и дети просто обязаны это понимать. К сожалению, так бывает не всегда… </w:t>
      </w:r>
    </w:p>
    <w:p w:rsidR="00065309" w:rsidRDefault="00065309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</w:t>
      </w:r>
      <w:r w:rsidR="00842F29">
        <w:rPr>
          <w:rFonts w:ascii="Times New Roman" w:hAnsi="Times New Roman" w:cs="Times New Roman"/>
          <w:sz w:val="28"/>
          <w:szCs w:val="28"/>
        </w:rPr>
        <w:t>чень часто родители не считают нужным не только научить ребенка правилам безопасности, но еще и сами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2F29">
        <w:rPr>
          <w:rFonts w:ascii="Times New Roman" w:hAnsi="Times New Roman" w:cs="Times New Roman"/>
          <w:sz w:val="28"/>
          <w:szCs w:val="28"/>
        </w:rPr>
        <w:t xml:space="preserve"> их соблюдать. В итоге малыши, не видя примера от взрослых, не следуют элементарным правилам. </w:t>
      </w:r>
    </w:p>
    <w:p w:rsidR="00842F29" w:rsidRDefault="00842F29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взрослые? Здесь вообще все очень непросто. За годы жизни каждый человек миллион раз слышал, читал и видел по телевидению, что нужно делать, чтобы не случился пожар в доме,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приусадебном участке. Слышал, но не прислушался к советам. Читал, но</w:t>
      </w:r>
      <w:r w:rsidR="00BF12A0">
        <w:rPr>
          <w:rFonts w:ascii="Times New Roman" w:hAnsi="Times New Roman" w:cs="Times New Roman"/>
          <w:sz w:val="28"/>
          <w:szCs w:val="28"/>
        </w:rPr>
        <w:t xml:space="preserve"> мимо строк. Видел, но решил закрыть глаза на </w:t>
      </w:r>
      <w:r>
        <w:rPr>
          <w:rFonts w:ascii="Times New Roman" w:hAnsi="Times New Roman" w:cs="Times New Roman"/>
          <w:sz w:val="28"/>
          <w:szCs w:val="28"/>
        </w:rPr>
        <w:t>нарушения, которые имеются в его доме</w:t>
      </w:r>
      <w:r w:rsidR="005F274B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ак итог </w:t>
      </w:r>
      <w:r w:rsidR="005F27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пожары</w:t>
      </w:r>
      <w:r w:rsidR="005F274B">
        <w:rPr>
          <w:rFonts w:ascii="Times New Roman" w:hAnsi="Times New Roman" w:cs="Times New Roman"/>
          <w:sz w:val="28"/>
          <w:szCs w:val="28"/>
        </w:rPr>
        <w:t>, травмы, гибель в огне…</w:t>
      </w:r>
    </w:p>
    <w:p w:rsidR="00C837AB" w:rsidRPr="009D1F19" w:rsidRDefault="005F274B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F19">
        <w:rPr>
          <w:rFonts w:ascii="Times New Roman" w:hAnsi="Times New Roman" w:cs="Times New Roman"/>
          <w:i/>
          <w:sz w:val="28"/>
          <w:szCs w:val="28"/>
        </w:rPr>
        <w:t>В Клецком районе за 4 месяца</w:t>
      </w:r>
      <w:r w:rsidR="00C33245" w:rsidRPr="009D1F19">
        <w:rPr>
          <w:rFonts w:ascii="Times New Roman" w:hAnsi="Times New Roman" w:cs="Times New Roman"/>
          <w:i/>
          <w:sz w:val="28"/>
          <w:szCs w:val="28"/>
        </w:rPr>
        <w:t xml:space="preserve"> произошло 10 пожаров, один человек погиб. </w:t>
      </w:r>
      <w:r w:rsidR="00C837AB" w:rsidRPr="009D1F19">
        <w:rPr>
          <w:rFonts w:ascii="Times New Roman" w:hAnsi="Times New Roman" w:cs="Times New Roman"/>
          <w:i/>
          <w:sz w:val="28"/>
          <w:szCs w:val="28"/>
        </w:rPr>
        <w:t>Трагедия произошла в агрогородке Туча</w:t>
      </w:r>
      <w:r w:rsidR="00065309" w:rsidRPr="009D1F19">
        <w:rPr>
          <w:rFonts w:ascii="Times New Roman" w:hAnsi="Times New Roman" w:cs="Times New Roman"/>
          <w:i/>
          <w:sz w:val="28"/>
          <w:szCs w:val="28"/>
        </w:rPr>
        <w:t xml:space="preserve"> 28 апреля. В многоквартирном жилом доме по улице Ленина ранним утром произошел пожар</w:t>
      </w:r>
      <w:r w:rsidR="00C837AB" w:rsidRPr="009D1F19">
        <w:rPr>
          <w:rFonts w:ascii="Times New Roman" w:hAnsi="Times New Roman" w:cs="Times New Roman"/>
          <w:i/>
          <w:sz w:val="28"/>
          <w:szCs w:val="28"/>
        </w:rPr>
        <w:t>.</w:t>
      </w:r>
      <w:r w:rsidR="00065309" w:rsidRPr="009D1F19">
        <w:rPr>
          <w:rFonts w:ascii="Times New Roman" w:hAnsi="Times New Roman" w:cs="Times New Roman"/>
          <w:i/>
          <w:sz w:val="28"/>
          <w:szCs w:val="28"/>
        </w:rPr>
        <w:t xml:space="preserve"> В горящей квартире на первом этаже спасатели обнаружили погибшего хозяина, одиноко проживающего пенсионера. По предварительной версии, пожар произошел из-за неосторожного обращения с огнем при курении. </w:t>
      </w:r>
      <w:r w:rsidR="00C837AB" w:rsidRPr="009D1F19">
        <w:rPr>
          <w:rFonts w:ascii="Times New Roman" w:hAnsi="Times New Roman" w:cs="Times New Roman"/>
          <w:i/>
          <w:sz w:val="28"/>
          <w:szCs w:val="28"/>
        </w:rPr>
        <w:t xml:space="preserve">Вот так пренебрежительное отношение к жизни и к своей безопасности стало причиной непоправимой беды. </w:t>
      </w:r>
    </w:p>
    <w:p w:rsidR="00C837AB" w:rsidRDefault="00C837AB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Спасатели ежедневно ведут профилактическую работу, используя различные формы и методы. В их числе – выступления перед трудовыми коллективами, на сходах граждан, перед школьниками и воспитанниками детских садов; </w:t>
      </w:r>
      <w:r w:rsidR="00BF7498">
        <w:rPr>
          <w:rFonts w:ascii="Times New Roman" w:hAnsi="Times New Roman" w:cs="Times New Roman"/>
          <w:sz w:val="28"/>
          <w:szCs w:val="28"/>
        </w:rPr>
        <w:t xml:space="preserve">информирование граждан через средства массовой информации; проведение обследований домовладений граждан и проведение индивидуальных бесед; размещение социальной рекламы и распространение наглядной продукции среди населения. </w:t>
      </w:r>
    </w:p>
    <w:p w:rsidR="00BF7498" w:rsidRPr="00842F29" w:rsidRDefault="00BF7498" w:rsidP="00BF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минувшие выходные клецкие спасатели активно проводили профилактическую работу в жилом секторе. Они напоминали и взрослым, и детям, какие правила пожарной безопасности необходимо соблюдать, чтобы избежать возникновения пожара. Пристальное внимание работники МЧС обращали на устройство печного отопления в жилых домах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хозпостройках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исправность электропроводки и электроприборов, на наличие автономных пожарных извещателей</w:t>
      </w:r>
      <w:r w:rsidR="00522C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Спасатели давали советы и рекомендации гражданам, раздавали красочные буклеты с правилами безопасности, устанавливали, где это было нужно, АПИ, напоминали алгоритм действий  при пожаре и номера телефона 101 и 112, по которым в случае опасности можно вызвать помощь</w:t>
      </w:r>
      <w:r w:rsidR="00522CC3">
        <w:rPr>
          <w:rFonts w:ascii="Times New Roman" w:hAnsi="Times New Roman" w:cs="Times New Roman"/>
          <w:sz w:val="28"/>
          <w:szCs w:val="28"/>
        </w:rPr>
        <w:t>,</w:t>
      </w:r>
      <w:r w:rsidR="00522CC3" w:rsidRPr="00522CC3">
        <w:rPr>
          <w:rFonts w:ascii="Times New Roman" w:hAnsi="Times New Roman" w:cs="Times New Roman"/>
          <w:sz w:val="28"/>
          <w:szCs w:val="28"/>
        </w:rPr>
        <w:t xml:space="preserve"> </w:t>
      </w:r>
      <w:r w:rsidR="00522CC3">
        <w:rPr>
          <w:rFonts w:ascii="Times New Roman" w:hAnsi="Times New Roman" w:cs="Times New Roman"/>
          <w:sz w:val="28"/>
          <w:szCs w:val="28"/>
        </w:rPr>
        <w:t xml:space="preserve">с определенной категорией граждан вели профилактические беседы о недопущении курения в постели, особенно в нетрезвом виде. </w:t>
      </w:r>
      <w:r>
        <w:rPr>
          <w:rFonts w:ascii="Times New Roman" w:hAnsi="Times New Roman" w:cs="Times New Roman"/>
          <w:sz w:val="28"/>
          <w:szCs w:val="28"/>
        </w:rPr>
        <w:t>Главный посыл от специалистов службы спасения гражданам – «Для того, чтобы жить, нужно знать и строго соблюдать правила безопасности»!</w:t>
      </w:r>
      <w:bookmarkStart w:id="0" w:name="_GoBack"/>
      <w:bookmarkEnd w:id="0"/>
    </w:p>
    <w:sectPr w:rsidR="00BF7498" w:rsidRPr="00842F29" w:rsidSect="00D4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CC"/>
    <w:rsid w:val="00065309"/>
    <w:rsid w:val="001D440E"/>
    <w:rsid w:val="00522CC3"/>
    <w:rsid w:val="005F274B"/>
    <w:rsid w:val="00665CCC"/>
    <w:rsid w:val="007C74C0"/>
    <w:rsid w:val="00842F29"/>
    <w:rsid w:val="009D1F19"/>
    <w:rsid w:val="00AB4FBC"/>
    <w:rsid w:val="00BF12A0"/>
    <w:rsid w:val="00BF7498"/>
    <w:rsid w:val="00C33245"/>
    <w:rsid w:val="00C837AB"/>
    <w:rsid w:val="00D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2</cp:revision>
  <dcterms:created xsi:type="dcterms:W3CDTF">2022-05-10T08:33:00Z</dcterms:created>
  <dcterms:modified xsi:type="dcterms:W3CDTF">2022-05-10T08:33:00Z</dcterms:modified>
</cp:coreProperties>
</file>